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84698" w14:textId="6D2E496E" w:rsidR="007653E9" w:rsidRPr="00FF160C" w:rsidRDefault="00536F17" w:rsidP="00A547CA">
      <w:pPr>
        <w:spacing w:line="52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 w:rsidRPr="00FF160C">
        <w:rPr>
          <w:rFonts w:hint="eastAsia"/>
          <w:noProof/>
          <w:sz w:val="24"/>
        </w:rPr>
        <w:t>（</w:t>
      </w:r>
      <w:r w:rsidRPr="00FF160C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536F17" w:rsidRPr="00FF160C">
              <w:rPr>
                <w:rFonts w:hint="eastAsia"/>
                <w:noProof/>
                <w:sz w:val="20"/>
                <w:lang w:eastAsia="zh-CN"/>
              </w:rPr>
              <w:t>First notice</w:t>
            </w:r>
          </w:rt>
          <w:rubyBase>
            <w:r w:rsidR="00536F17" w:rsidRPr="00FF160C">
              <w:rPr>
                <w:rFonts w:hint="eastAsia"/>
                <w:noProof/>
                <w:sz w:val="24"/>
                <w:lang w:eastAsia="zh-CN"/>
              </w:rPr>
              <w:t>第</w:t>
            </w:r>
            <w:r w:rsidR="00536F17" w:rsidRPr="00FF160C">
              <w:rPr>
                <w:rFonts w:hint="eastAsia"/>
                <w:noProof/>
                <w:sz w:val="24"/>
                <w:lang w:eastAsia="zh-CN"/>
              </w:rPr>
              <w:t>1</w:t>
            </w:r>
            <w:r w:rsidR="00536F17" w:rsidRPr="00FF160C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 w:rsidRPr="00FF160C">
        <w:rPr>
          <w:rFonts w:hint="eastAsia"/>
          <w:noProof/>
          <w:sz w:val="24"/>
        </w:rPr>
        <w:t>）</w:t>
      </w:r>
    </w:p>
    <w:p w14:paraId="7FB92695" w14:textId="653F0BB3" w:rsidR="007653E9" w:rsidRPr="00FF160C" w:rsidRDefault="007653E9" w:rsidP="007653E9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 w:rsidRPr="00FF160C">
        <w:rPr>
          <w:rFonts w:hint="eastAsia"/>
          <w:b/>
          <w:bCs/>
          <w:sz w:val="36"/>
          <w:lang w:eastAsia="zh-CN"/>
        </w:rPr>
        <w:t>『横浜国際社会科学研究』第</w:t>
      </w:r>
      <w:r w:rsidR="00A74460" w:rsidRPr="00FF160C">
        <w:rPr>
          <w:rFonts w:hint="eastAsia"/>
          <w:b/>
          <w:bCs/>
          <w:sz w:val="36"/>
          <w:lang w:val="pt-BR"/>
        </w:rPr>
        <w:t>3</w:t>
      </w:r>
      <w:r w:rsidR="00536F17">
        <w:rPr>
          <w:b/>
          <w:bCs/>
          <w:sz w:val="36"/>
          <w:lang w:val="pt-BR"/>
        </w:rPr>
        <w:t>2</w:t>
      </w:r>
      <w:r w:rsidRPr="00FF160C">
        <w:rPr>
          <w:rFonts w:hint="eastAsia"/>
          <w:b/>
          <w:bCs/>
          <w:sz w:val="36"/>
          <w:lang w:eastAsia="zh-CN"/>
        </w:rPr>
        <w:t>巻</w:t>
      </w:r>
    </w:p>
    <w:p w14:paraId="7D0A1B96" w14:textId="77777777" w:rsidR="007653E9" w:rsidRPr="00FF160C" w:rsidRDefault="007653E9" w:rsidP="007653E9">
      <w:pPr>
        <w:spacing w:line="400" w:lineRule="exact"/>
        <w:jc w:val="center"/>
        <w:rPr>
          <w:b/>
          <w:bCs/>
          <w:sz w:val="36"/>
        </w:rPr>
      </w:pPr>
      <w:r w:rsidRPr="00FF160C">
        <w:rPr>
          <w:rFonts w:hint="eastAsia"/>
          <w:b/>
          <w:bCs/>
          <w:sz w:val="36"/>
        </w:rPr>
        <w:t>論文執筆申し込み用紙</w:t>
      </w:r>
    </w:p>
    <w:p w14:paraId="07D13445" w14:textId="4E21EEA9" w:rsidR="007653E9" w:rsidRPr="00B66832" w:rsidRDefault="007653E9" w:rsidP="007653E9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City">
        <w:smartTag w:uri="urn:schemas-microsoft-com:office:smarttags" w:element="place">
          <w:r w:rsidRPr="00FF160C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FF160C">
        <w:rPr>
          <w:rFonts w:hint="eastAsia"/>
          <w:b/>
          <w:bCs/>
          <w:sz w:val="24"/>
        </w:rPr>
        <w:t xml:space="preserve"> Journal of Social Sciences Vol. </w:t>
      </w:r>
      <w:r w:rsidR="00FD219D" w:rsidRPr="00FF160C">
        <w:rPr>
          <w:rFonts w:hint="eastAsia"/>
          <w:b/>
          <w:bCs/>
          <w:sz w:val="24"/>
        </w:rPr>
        <w:t>3</w:t>
      </w:r>
      <w:r w:rsidR="00100D5A">
        <w:rPr>
          <w:b/>
          <w:bCs/>
          <w:sz w:val="24"/>
        </w:rPr>
        <w:t>2</w:t>
      </w:r>
    </w:p>
    <w:p w14:paraId="7FCEE865" w14:textId="77777777" w:rsidR="007653E9" w:rsidRDefault="007653E9" w:rsidP="007653E9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14:paraId="3FB666C6" w14:textId="77777777" w:rsidR="007653E9" w:rsidRDefault="007653E9" w:rsidP="00973C2C">
      <w:pPr>
        <w:spacing w:line="52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Y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M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D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7653E9" w14:paraId="2F01401D" w14:textId="77777777" w:rsidTr="00A2789A">
        <w:trPr>
          <w:cantSplit/>
          <w:trHeight w:val="225"/>
        </w:trPr>
        <w:tc>
          <w:tcPr>
            <w:tcW w:w="111" w:type="dxa"/>
            <w:vMerge w:val="restart"/>
          </w:tcPr>
          <w:p w14:paraId="53918BFA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11B3CBB1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999FEEC" w14:textId="77777777" w:rsidR="007653E9" w:rsidRDefault="007653E9" w:rsidP="00A2789A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14:paraId="63D5715C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0E6AB728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75B8BCFF" w14:textId="77777777" w:rsidTr="00A2789A">
        <w:trPr>
          <w:cantSplit/>
          <w:trHeight w:val="797"/>
        </w:trPr>
        <w:tc>
          <w:tcPr>
            <w:tcW w:w="111" w:type="dxa"/>
            <w:vMerge/>
          </w:tcPr>
          <w:p w14:paraId="5E05766B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9CD791" w14:textId="77777777" w:rsidR="007653E9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14:paraId="26069059" w14:textId="77777777"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14:paraId="64DC626C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2EF12BE2" w14:textId="77777777" w:rsidTr="00A2789A">
        <w:trPr>
          <w:cantSplit/>
          <w:trHeight w:val="369"/>
        </w:trPr>
        <w:tc>
          <w:tcPr>
            <w:tcW w:w="111" w:type="dxa"/>
            <w:vMerge/>
          </w:tcPr>
          <w:p w14:paraId="4B3774D4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BBF7" w14:textId="77777777" w:rsidR="007653E9" w:rsidRDefault="007653E9" w:rsidP="00A2789A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14:paraId="23FCA921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4F23D2F5" w14:textId="77777777" w:rsidTr="00A2789A">
        <w:trPr>
          <w:trHeight w:val="1465"/>
        </w:trPr>
        <w:tc>
          <w:tcPr>
            <w:tcW w:w="111" w:type="dxa"/>
          </w:tcPr>
          <w:p w14:paraId="752D4F38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51A8B" w14:textId="77777777" w:rsidR="007653E9" w:rsidRPr="0030645A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14:paraId="04182270" w14:textId="77777777" w:rsidR="007653E9" w:rsidRDefault="007653E9" w:rsidP="00A2789A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14:paraId="2CEDD14B" w14:textId="77777777" w:rsidR="007653E9" w:rsidRDefault="007653E9" w:rsidP="00A2789A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14:paraId="3A830356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489C484F" w14:textId="77777777" w:rsidTr="00A2789A">
        <w:trPr>
          <w:trHeight w:val="829"/>
        </w:trPr>
        <w:tc>
          <w:tcPr>
            <w:tcW w:w="111" w:type="dxa"/>
          </w:tcPr>
          <w:p w14:paraId="2C60DD3E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14:paraId="1B145E01" w14:textId="77777777"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776714F7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781AFF5B" w14:textId="77777777" w:rsidTr="00A2789A">
        <w:trPr>
          <w:trHeight w:val="839"/>
        </w:trPr>
        <w:tc>
          <w:tcPr>
            <w:tcW w:w="111" w:type="dxa"/>
          </w:tcPr>
          <w:p w14:paraId="2E8ECCDA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37558BFB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EC48" w14:textId="77777777" w:rsidR="007653E9" w:rsidRPr="00EF58E5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476066AA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584F5FCC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623A072B" w14:textId="77777777" w:rsidTr="00A2789A">
        <w:trPr>
          <w:trHeight w:val="1419"/>
        </w:trPr>
        <w:tc>
          <w:tcPr>
            <w:tcW w:w="111" w:type="dxa"/>
          </w:tcPr>
          <w:p w14:paraId="3EC335A1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D26CC" w14:textId="77777777"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14:paraId="61F63A9F" w14:textId="77777777" w:rsidR="007653E9" w:rsidRPr="007D238C" w:rsidRDefault="007653E9" w:rsidP="00A2789A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14:paraId="3E33CFC9" w14:textId="77777777" w:rsidR="007653E9" w:rsidRDefault="007653E9" w:rsidP="00A2789A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14:paraId="64B72CAE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6711FFA6" w14:textId="77777777" w:rsidTr="00A2789A">
        <w:trPr>
          <w:trHeight w:val="516"/>
        </w:trPr>
        <w:tc>
          <w:tcPr>
            <w:tcW w:w="111" w:type="dxa"/>
          </w:tcPr>
          <w:p w14:paraId="6731F567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06922" w14:textId="77777777" w:rsidR="007653E9" w:rsidRDefault="007653E9" w:rsidP="00A2789A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5EEDE25D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08973183" w14:textId="77777777" w:rsidTr="00A2789A">
        <w:trPr>
          <w:trHeight w:val="906"/>
        </w:trPr>
        <w:tc>
          <w:tcPr>
            <w:tcW w:w="111" w:type="dxa"/>
          </w:tcPr>
          <w:p w14:paraId="3889696F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0A9E90E8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D5FF" w14:textId="77777777" w:rsidR="007653E9" w:rsidRDefault="007653E9" w:rsidP="00A2789A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14:paraId="60035693" w14:textId="77777777"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7B1D356B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2A97474D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399AA01F" w14:textId="77777777" w:rsidTr="00834EE8">
        <w:trPr>
          <w:trHeight w:val="1320"/>
        </w:trPr>
        <w:tc>
          <w:tcPr>
            <w:tcW w:w="111" w:type="dxa"/>
            <w:tcBorders>
              <w:right w:val="single" w:sz="4" w:space="0" w:color="auto"/>
            </w:tcBorders>
          </w:tcPr>
          <w:p w14:paraId="2B532E95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2EC240" w14:textId="77777777"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14:paraId="69DEECF6" w14:textId="77777777"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14:paraId="28357FCC" w14:textId="77777777"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14:paraId="27747433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327D4338" w14:textId="77777777" w:rsidTr="00FD219D">
        <w:trPr>
          <w:trHeight w:val="2891"/>
        </w:trPr>
        <w:tc>
          <w:tcPr>
            <w:tcW w:w="111" w:type="dxa"/>
            <w:tcBorders>
              <w:right w:val="single" w:sz="4" w:space="0" w:color="auto"/>
            </w:tcBorders>
          </w:tcPr>
          <w:p w14:paraId="7BFD85B2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7CBA" w14:textId="77777777" w:rsidR="00DC2505" w:rsidRDefault="00C8350F" w:rsidP="00C8350F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color w:val="000000" w:themeColor="text1"/>
                <w:sz w:val="22"/>
              </w:rPr>
            </w:pPr>
            <w:r w:rsidRPr="00C8350F">
              <w:rPr>
                <w:rFonts w:ascii="ＭＳ 明朝" w:hAnsi="ＭＳ 明朝" w:hint="eastAsia"/>
                <w:b/>
                <w:bCs/>
                <w:noProof/>
                <w:color w:val="000000" w:themeColor="text1"/>
                <w:sz w:val="22"/>
              </w:rPr>
              <w:t>編集規約の著作権規定およびそれに基づく学会誌のインターネット上での</w:t>
            </w:r>
          </w:p>
          <w:p w14:paraId="4021E8EA" w14:textId="11383316" w:rsidR="00C8350F" w:rsidRPr="00C8350F" w:rsidRDefault="00C8350F" w:rsidP="00DC2505">
            <w:pPr>
              <w:spacing w:line="300" w:lineRule="exact"/>
              <w:ind w:leftChars="100" w:left="210" w:right="-57"/>
              <w:rPr>
                <w:rFonts w:ascii="ＭＳ 明朝" w:hAnsi="ＭＳ 明朝"/>
                <w:b/>
                <w:bCs/>
                <w:noProof/>
                <w:color w:val="000000" w:themeColor="text1"/>
                <w:sz w:val="22"/>
              </w:rPr>
            </w:pPr>
            <w:r w:rsidRPr="00C8350F">
              <w:rPr>
                <w:rFonts w:ascii="ＭＳ 明朝" w:hAnsi="ＭＳ 明朝" w:hint="eastAsia"/>
                <w:b/>
                <w:bCs/>
                <w:noProof/>
                <w:color w:val="000000" w:themeColor="text1"/>
                <w:sz w:val="22"/>
              </w:rPr>
              <w:t>公開を了解の上，投稿します．</w:t>
            </w:r>
          </w:p>
          <w:p w14:paraId="6834AF7B" w14:textId="77777777" w:rsidR="00DC2505" w:rsidRPr="00DC2505" w:rsidRDefault="00DC2505" w:rsidP="00DC2505">
            <w:pPr>
              <w:spacing w:beforeLines="50" w:before="180" w:line="260" w:lineRule="exact"/>
              <w:ind w:leftChars="114" w:left="239" w:firstLineChars="100" w:firstLine="220"/>
              <w:rPr>
                <w:color w:val="000000" w:themeColor="text1"/>
                <w:sz w:val="22"/>
                <w:szCs w:val="21"/>
              </w:rPr>
            </w:pPr>
            <w:r w:rsidRPr="00DC2505">
              <w:rPr>
                <w:color w:val="000000" w:themeColor="text1"/>
                <w:sz w:val="22"/>
                <w:szCs w:val="21"/>
              </w:rPr>
              <w:t>All authors submitting a manuscript must do so</w:t>
            </w:r>
            <w:r w:rsidRPr="00DC2505">
              <w:rPr>
                <w:rFonts w:hint="eastAsia"/>
                <w:color w:val="000000" w:themeColor="text1"/>
                <w:sz w:val="22"/>
                <w:szCs w:val="21"/>
              </w:rPr>
              <w:t xml:space="preserve"> </w:t>
            </w:r>
            <w:r w:rsidRPr="00DC2505">
              <w:rPr>
                <w:color w:val="000000" w:themeColor="text1"/>
                <w:sz w:val="22"/>
                <w:szCs w:val="21"/>
              </w:rPr>
              <w:t xml:space="preserve">with the understanding </w:t>
            </w:r>
          </w:p>
          <w:p w14:paraId="6CEFE0B9" w14:textId="104A1364" w:rsidR="007653E9" w:rsidRDefault="00DC2505" w:rsidP="00DC2505">
            <w:pPr>
              <w:spacing w:line="260" w:lineRule="exact"/>
              <w:ind w:leftChars="114" w:left="239" w:rightChars="141" w:right="296"/>
              <w:rPr>
                <w:color w:val="000000" w:themeColor="text1"/>
                <w:sz w:val="22"/>
                <w:szCs w:val="21"/>
              </w:rPr>
            </w:pPr>
            <w:r w:rsidRPr="00DC2505">
              <w:rPr>
                <w:rFonts w:hint="eastAsia"/>
                <w:color w:val="000000" w:themeColor="text1"/>
                <w:sz w:val="22"/>
                <w:szCs w:val="21"/>
              </w:rPr>
              <w:t>that t</w:t>
            </w:r>
            <w:r w:rsidRPr="00DC2505">
              <w:rPr>
                <w:color w:val="000000" w:themeColor="text1"/>
                <w:sz w:val="22"/>
                <w:szCs w:val="21"/>
              </w:rPr>
              <w:t>he journal is released on the internet based on</w:t>
            </w:r>
            <w:r w:rsidRPr="00DC2505">
              <w:rPr>
                <w:rFonts w:cs="Arial" w:hint="eastAsia"/>
                <w:color w:val="000000" w:themeColor="text1"/>
                <w:sz w:val="22"/>
              </w:rPr>
              <w:t xml:space="preserve"> </w:t>
            </w:r>
            <w:r w:rsidRPr="00DC2505">
              <w:rPr>
                <w:color w:val="000000" w:themeColor="text1"/>
                <w:sz w:val="22"/>
                <w:szCs w:val="21"/>
              </w:rPr>
              <w:t>the copyright</w:t>
            </w:r>
            <w:r w:rsidRPr="00DC2505">
              <w:rPr>
                <w:rFonts w:hint="eastAsia"/>
                <w:color w:val="000000" w:themeColor="text1"/>
                <w:sz w:val="22"/>
                <w:szCs w:val="21"/>
              </w:rPr>
              <w:t xml:space="preserve"> </w:t>
            </w:r>
            <w:r w:rsidRPr="00DC2505">
              <w:rPr>
                <w:color w:val="000000" w:themeColor="text1"/>
                <w:sz w:val="22"/>
                <w:szCs w:val="21"/>
              </w:rPr>
              <w:t>provisions in</w:t>
            </w:r>
            <w:r w:rsidRPr="00DC2505">
              <w:rPr>
                <w:rFonts w:hint="eastAsia"/>
                <w:color w:val="000000" w:themeColor="text1"/>
                <w:sz w:val="22"/>
                <w:szCs w:val="21"/>
              </w:rPr>
              <w:t xml:space="preserve"> </w:t>
            </w:r>
            <w:r w:rsidRPr="00DC2505">
              <w:rPr>
                <w:color w:val="000000" w:themeColor="text1"/>
                <w:sz w:val="22"/>
                <w:szCs w:val="21"/>
              </w:rPr>
              <w:t xml:space="preserve">the </w:t>
            </w:r>
            <w:r w:rsidRPr="00DC2505">
              <w:rPr>
                <w:rFonts w:hint="eastAsia"/>
                <w:bCs/>
                <w:color w:val="000000" w:themeColor="text1"/>
                <w:sz w:val="22"/>
                <w:szCs w:val="22"/>
              </w:rPr>
              <w:t>Editorial Terms</w:t>
            </w:r>
            <w:r w:rsidRPr="00DC2505">
              <w:rPr>
                <w:color w:val="000000" w:themeColor="text1"/>
                <w:sz w:val="22"/>
                <w:szCs w:val="21"/>
              </w:rPr>
              <w:t>.</w:t>
            </w:r>
          </w:p>
          <w:p w14:paraId="04D69B3B" w14:textId="77777777" w:rsidR="00636C47" w:rsidRPr="00DC2505" w:rsidRDefault="00636C47" w:rsidP="00DC2505">
            <w:pPr>
              <w:spacing w:line="260" w:lineRule="exact"/>
              <w:ind w:leftChars="114" w:left="239" w:rightChars="141" w:right="296"/>
              <w:rPr>
                <w:color w:val="000000" w:themeColor="text1"/>
                <w:sz w:val="22"/>
                <w:szCs w:val="21"/>
              </w:rPr>
            </w:pPr>
          </w:p>
          <w:p w14:paraId="438514CB" w14:textId="77777777" w:rsidR="007653E9" w:rsidRPr="00186512" w:rsidRDefault="007653E9" w:rsidP="00A2789A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7653E9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14:paraId="637B8683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14E43678" w14:textId="77777777" w:rsidR="007653E9" w:rsidRPr="00BB4CD9" w:rsidRDefault="007653E9" w:rsidP="00A2789A">
            <w:pPr>
              <w:rPr>
                <w:sz w:val="24"/>
              </w:rPr>
            </w:pPr>
          </w:p>
          <w:p w14:paraId="120A5C22" w14:textId="77777777" w:rsidR="007653E9" w:rsidRPr="00BB4CD9" w:rsidRDefault="007653E9" w:rsidP="00A2789A">
            <w:pPr>
              <w:rPr>
                <w:sz w:val="24"/>
              </w:rPr>
            </w:pPr>
          </w:p>
        </w:tc>
      </w:tr>
    </w:tbl>
    <w:p w14:paraId="0A887E09" w14:textId="77777777" w:rsidR="00F36115" w:rsidRDefault="00F36115" w:rsidP="007653E9">
      <w:pPr>
        <w:ind w:leftChars="-171" w:left="-359" w:rightChars="-150" w:right="-315"/>
        <w:jc w:val="righ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FD393" w14:textId="77777777" w:rsidR="00507548" w:rsidRDefault="00507548">
      <w:r>
        <w:separator/>
      </w:r>
    </w:p>
  </w:endnote>
  <w:endnote w:type="continuationSeparator" w:id="0">
    <w:p w14:paraId="3E4F05CE" w14:textId="77777777" w:rsidR="00507548" w:rsidRDefault="0050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7C5B5" w14:textId="77777777" w:rsidR="00507548" w:rsidRDefault="00507548">
      <w:r>
        <w:separator/>
      </w:r>
    </w:p>
  </w:footnote>
  <w:footnote w:type="continuationSeparator" w:id="0">
    <w:p w14:paraId="6E050EDC" w14:textId="77777777" w:rsidR="00507548" w:rsidRDefault="00507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6.25pt;height:86.25pt;visibility:visible;mso-wrap-style:square" o:bullet="t">
        <v:imagedata r:id="rId1" o:title=""/>
      </v:shape>
    </w:pict>
  </w:numPicBullet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348228B0"/>
    <w:multiLevelType w:val="hybridMultilevel"/>
    <w:tmpl w:val="462C884A"/>
    <w:lvl w:ilvl="0" w:tplc="0409000D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33" w:hanging="420"/>
      </w:pPr>
      <w:rPr>
        <w:rFonts w:ascii="Wingdings" w:hAnsi="Wingdings" w:hint="default"/>
      </w:rPr>
    </w:lvl>
  </w:abstractNum>
  <w:abstractNum w:abstractNumId="4" w15:restartNumberingAfterBreak="0">
    <w:nsid w:val="38EF75AC"/>
    <w:multiLevelType w:val="hybridMultilevel"/>
    <w:tmpl w:val="0CB03FCA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5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6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66"/>
    <w:rsid w:val="000030F9"/>
    <w:rsid w:val="000119CC"/>
    <w:rsid w:val="00011A9D"/>
    <w:rsid w:val="000374E7"/>
    <w:rsid w:val="000443F0"/>
    <w:rsid w:val="0004524C"/>
    <w:rsid w:val="00056E3C"/>
    <w:rsid w:val="00057588"/>
    <w:rsid w:val="0007114A"/>
    <w:rsid w:val="00073CA0"/>
    <w:rsid w:val="000937A0"/>
    <w:rsid w:val="000A139C"/>
    <w:rsid w:val="000A1B2C"/>
    <w:rsid w:val="000A5A84"/>
    <w:rsid w:val="000B4FA1"/>
    <w:rsid w:val="000B6F92"/>
    <w:rsid w:val="000C4D43"/>
    <w:rsid w:val="000D6461"/>
    <w:rsid w:val="000E36F4"/>
    <w:rsid w:val="000E5E68"/>
    <w:rsid w:val="00100D5A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76EE7"/>
    <w:rsid w:val="00182BA0"/>
    <w:rsid w:val="00184664"/>
    <w:rsid w:val="001851C2"/>
    <w:rsid w:val="001864C1"/>
    <w:rsid w:val="00190277"/>
    <w:rsid w:val="00190846"/>
    <w:rsid w:val="0019238A"/>
    <w:rsid w:val="001A0323"/>
    <w:rsid w:val="001A07A8"/>
    <w:rsid w:val="001A1BF6"/>
    <w:rsid w:val="001A1EE8"/>
    <w:rsid w:val="001A7443"/>
    <w:rsid w:val="001B3450"/>
    <w:rsid w:val="001B5D86"/>
    <w:rsid w:val="001E0C91"/>
    <w:rsid w:val="001E1157"/>
    <w:rsid w:val="001E5E7A"/>
    <w:rsid w:val="00215A46"/>
    <w:rsid w:val="00227210"/>
    <w:rsid w:val="0023509F"/>
    <w:rsid w:val="002429DE"/>
    <w:rsid w:val="00250370"/>
    <w:rsid w:val="002504A5"/>
    <w:rsid w:val="00251D05"/>
    <w:rsid w:val="00252F7E"/>
    <w:rsid w:val="00267098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1E7B"/>
    <w:rsid w:val="002C315F"/>
    <w:rsid w:val="002C62F0"/>
    <w:rsid w:val="002D03DA"/>
    <w:rsid w:val="002E4ACF"/>
    <w:rsid w:val="00303727"/>
    <w:rsid w:val="00304499"/>
    <w:rsid w:val="0030645A"/>
    <w:rsid w:val="00312C4A"/>
    <w:rsid w:val="0031491B"/>
    <w:rsid w:val="00322298"/>
    <w:rsid w:val="00324765"/>
    <w:rsid w:val="00331AC4"/>
    <w:rsid w:val="00337B7D"/>
    <w:rsid w:val="00345249"/>
    <w:rsid w:val="00351E7C"/>
    <w:rsid w:val="003665D6"/>
    <w:rsid w:val="00375466"/>
    <w:rsid w:val="003770AD"/>
    <w:rsid w:val="00382A8F"/>
    <w:rsid w:val="00386143"/>
    <w:rsid w:val="003874B9"/>
    <w:rsid w:val="00395C38"/>
    <w:rsid w:val="003A4325"/>
    <w:rsid w:val="003A5D80"/>
    <w:rsid w:val="003B0278"/>
    <w:rsid w:val="003B231B"/>
    <w:rsid w:val="003B4D67"/>
    <w:rsid w:val="003B6402"/>
    <w:rsid w:val="003D045F"/>
    <w:rsid w:val="003D06F2"/>
    <w:rsid w:val="003D7037"/>
    <w:rsid w:val="003F248E"/>
    <w:rsid w:val="003F393B"/>
    <w:rsid w:val="003F7D27"/>
    <w:rsid w:val="00406A01"/>
    <w:rsid w:val="00420A47"/>
    <w:rsid w:val="0042310E"/>
    <w:rsid w:val="004369FA"/>
    <w:rsid w:val="004463DC"/>
    <w:rsid w:val="00446D7C"/>
    <w:rsid w:val="004600D6"/>
    <w:rsid w:val="004657BA"/>
    <w:rsid w:val="00467F1A"/>
    <w:rsid w:val="00475D71"/>
    <w:rsid w:val="004761CA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4F713E"/>
    <w:rsid w:val="00501738"/>
    <w:rsid w:val="00501F93"/>
    <w:rsid w:val="00502B2F"/>
    <w:rsid w:val="00507548"/>
    <w:rsid w:val="005135D3"/>
    <w:rsid w:val="00521E98"/>
    <w:rsid w:val="00525057"/>
    <w:rsid w:val="00535FAF"/>
    <w:rsid w:val="00536F17"/>
    <w:rsid w:val="005415E8"/>
    <w:rsid w:val="005503E9"/>
    <w:rsid w:val="00561AB5"/>
    <w:rsid w:val="0057013A"/>
    <w:rsid w:val="00575962"/>
    <w:rsid w:val="00596243"/>
    <w:rsid w:val="00596509"/>
    <w:rsid w:val="005A7EF0"/>
    <w:rsid w:val="005B0E9F"/>
    <w:rsid w:val="005B1503"/>
    <w:rsid w:val="005B3983"/>
    <w:rsid w:val="005E1B53"/>
    <w:rsid w:val="005E2018"/>
    <w:rsid w:val="005E4262"/>
    <w:rsid w:val="005F2161"/>
    <w:rsid w:val="005F5A36"/>
    <w:rsid w:val="00604B4C"/>
    <w:rsid w:val="006079D4"/>
    <w:rsid w:val="00610C1A"/>
    <w:rsid w:val="00612F67"/>
    <w:rsid w:val="0061523F"/>
    <w:rsid w:val="00620700"/>
    <w:rsid w:val="00620CA7"/>
    <w:rsid w:val="00631F90"/>
    <w:rsid w:val="00636C47"/>
    <w:rsid w:val="00644E54"/>
    <w:rsid w:val="00646FCA"/>
    <w:rsid w:val="00652937"/>
    <w:rsid w:val="00654723"/>
    <w:rsid w:val="00654E4B"/>
    <w:rsid w:val="00660FD6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5BE3"/>
    <w:rsid w:val="00701BEC"/>
    <w:rsid w:val="00703A47"/>
    <w:rsid w:val="00713ABF"/>
    <w:rsid w:val="00714F1A"/>
    <w:rsid w:val="007215F0"/>
    <w:rsid w:val="00723D05"/>
    <w:rsid w:val="0072668E"/>
    <w:rsid w:val="0073667F"/>
    <w:rsid w:val="00736F60"/>
    <w:rsid w:val="00742B19"/>
    <w:rsid w:val="0076019D"/>
    <w:rsid w:val="007653E9"/>
    <w:rsid w:val="00766A7A"/>
    <w:rsid w:val="007748B4"/>
    <w:rsid w:val="00783275"/>
    <w:rsid w:val="007927D7"/>
    <w:rsid w:val="00796BDF"/>
    <w:rsid w:val="00797F3F"/>
    <w:rsid w:val="007A3468"/>
    <w:rsid w:val="007A372F"/>
    <w:rsid w:val="007A5F8B"/>
    <w:rsid w:val="007A73B6"/>
    <w:rsid w:val="007D6AD2"/>
    <w:rsid w:val="007E422B"/>
    <w:rsid w:val="007E76D7"/>
    <w:rsid w:val="007F7029"/>
    <w:rsid w:val="007F789A"/>
    <w:rsid w:val="0080770D"/>
    <w:rsid w:val="00807A84"/>
    <w:rsid w:val="008131A6"/>
    <w:rsid w:val="0083067E"/>
    <w:rsid w:val="008349EF"/>
    <w:rsid w:val="00834EE8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D392C"/>
    <w:rsid w:val="008E68AE"/>
    <w:rsid w:val="008F0F12"/>
    <w:rsid w:val="008F2D10"/>
    <w:rsid w:val="008F3B44"/>
    <w:rsid w:val="00906FDB"/>
    <w:rsid w:val="00914287"/>
    <w:rsid w:val="0092205B"/>
    <w:rsid w:val="00924759"/>
    <w:rsid w:val="00924932"/>
    <w:rsid w:val="00953E7D"/>
    <w:rsid w:val="00965E41"/>
    <w:rsid w:val="009721A5"/>
    <w:rsid w:val="00973C2C"/>
    <w:rsid w:val="009847BB"/>
    <w:rsid w:val="009954D8"/>
    <w:rsid w:val="009A3E3F"/>
    <w:rsid w:val="009B4BE4"/>
    <w:rsid w:val="009C0631"/>
    <w:rsid w:val="009C0FA9"/>
    <w:rsid w:val="009C481A"/>
    <w:rsid w:val="009C5E2E"/>
    <w:rsid w:val="009C7381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547CA"/>
    <w:rsid w:val="00A6188F"/>
    <w:rsid w:val="00A6357A"/>
    <w:rsid w:val="00A679D5"/>
    <w:rsid w:val="00A700DB"/>
    <w:rsid w:val="00A7430A"/>
    <w:rsid w:val="00A74460"/>
    <w:rsid w:val="00A954BA"/>
    <w:rsid w:val="00A9791F"/>
    <w:rsid w:val="00A97F42"/>
    <w:rsid w:val="00AA07EF"/>
    <w:rsid w:val="00AA4912"/>
    <w:rsid w:val="00AB0E2E"/>
    <w:rsid w:val="00AB534F"/>
    <w:rsid w:val="00AC1E72"/>
    <w:rsid w:val="00AC371F"/>
    <w:rsid w:val="00AC3875"/>
    <w:rsid w:val="00AC73D7"/>
    <w:rsid w:val="00AD3CB1"/>
    <w:rsid w:val="00AD4DE3"/>
    <w:rsid w:val="00AE18E5"/>
    <w:rsid w:val="00AE5E87"/>
    <w:rsid w:val="00AF7410"/>
    <w:rsid w:val="00B02EA0"/>
    <w:rsid w:val="00B067AB"/>
    <w:rsid w:val="00B13390"/>
    <w:rsid w:val="00B30958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4666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E4431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395C"/>
    <w:rsid w:val="00C456A0"/>
    <w:rsid w:val="00C526A6"/>
    <w:rsid w:val="00C55B20"/>
    <w:rsid w:val="00C72C66"/>
    <w:rsid w:val="00C80A1B"/>
    <w:rsid w:val="00C8350F"/>
    <w:rsid w:val="00C84702"/>
    <w:rsid w:val="00C86113"/>
    <w:rsid w:val="00C914CE"/>
    <w:rsid w:val="00C936E8"/>
    <w:rsid w:val="00CA130F"/>
    <w:rsid w:val="00CA4EA3"/>
    <w:rsid w:val="00CB3EFB"/>
    <w:rsid w:val="00CB4152"/>
    <w:rsid w:val="00CB4D2A"/>
    <w:rsid w:val="00CB7499"/>
    <w:rsid w:val="00CC0664"/>
    <w:rsid w:val="00CC1E51"/>
    <w:rsid w:val="00CC6613"/>
    <w:rsid w:val="00CD158D"/>
    <w:rsid w:val="00CD5C1D"/>
    <w:rsid w:val="00CE13EB"/>
    <w:rsid w:val="00CE262A"/>
    <w:rsid w:val="00CE3346"/>
    <w:rsid w:val="00CF04D4"/>
    <w:rsid w:val="00CF64C8"/>
    <w:rsid w:val="00D1503B"/>
    <w:rsid w:val="00D16682"/>
    <w:rsid w:val="00D275A1"/>
    <w:rsid w:val="00D339C1"/>
    <w:rsid w:val="00D4321E"/>
    <w:rsid w:val="00D44712"/>
    <w:rsid w:val="00D4598E"/>
    <w:rsid w:val="00D45DC7"/>
    <w:rsid w:val="00D4605E"/>
    <w:rsid w:val="00D5652D"/>
    <w:rsid w:val="00D618B6"/>
    <w:rsid w:val="00D63B8E"/>
    <w:rsid w:val="00D66E62"/>
    <w:rsid w:val="00D73D7C"/>
    <w:rsid w:val="00D755DA"/>
    <w:rsid w:val="00D80975"/>
    <w:rsid w:val="00D8269A"/>
    <w:rsid w:val="00D84D24"/>
    <w:rsid w:val="00D94577"/>
    <w:rsid w:val="00D9462E"/>
    <w:rsid w:val="00DA03A2"/>
    <w:rsid w:val="00DA167A"/>
    <w:rsid w:val="00DA5D9E"/>
    <w:rsid w:val="00DB2ED1"/>
    <w:rsid w:val="00DC0ED1"/>
    <w:rsid w:val="00DC157C"/>
    <w:rsid w:val="00DC2505"/>
    <w:rsid w:val="00DC55EA"/>
    <w:rsid w:val="00DD2057"/>
    <w:rsid w:val="00DD4768"/>
    <w:rsid w:val="00DD6CE5"/>
    <w:rsid w:val="00DE5CC7"/>
    <w:rsid w:val="00DF3994"/>
    <w:rsid w:val="00DF7212"/>
    <w:rsid w:val="00E104C8"/>
    <w:rsid w:val="00E10EDF"/>
    <w:rsid w:val="00E154DE"/>
    <w:rsid w:val="00E15C6E"/>
    <w:rsid w:val="00E170BB"/>
    <w:rsid w:val="00E17F45"/>
    <w:rsid w:val="00E23607"/>
    <w:rsid w:val="00E26659"/>
    <w:rsid w:val="00E26C2B"/>
    <w:rsid w:val="00E32155"/>
    <w:rsid w:val="00E34104"/>
    <w:rsid w:val="00E34537"/>
    <w:rsid w:val="00E42B45"/>
    <w:rsid w:val="00E460EB"/>
    <w:rsid w:val="00E565CD"/>
    <w:rsid w:val="00E6204F"/>
    <w:rsid w:val="00E67537"/>
    <w:rsid w:val="00E71F55"/>
    <w:rsid w:val="00E72A8C"/>
    <w:rsid w:val="00E8441E"/>
    <w:rsid w:val="00E86654"/>
    <w:rsid w:val="00E93714"/>
    <w:rsid w:val="00E964C5"/>
    <w:rsid w:val="00E97D9E"/>
    <w:rsid w:val="00EA1090"/>
    <w:rsid w:val="00EA4604"/>
    <w:rsid w:val="00EA52AA"/>
    <w:rsid w:val="00EB3ABF"/>
    <w:rsid w:val="00EB740C"/>
    <w:rsid w:val="00EC6532"/>
    <w:rsid w:val="00ED20DF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37C77"/>
    <w:rsid w:val="00F4638F"/>
    <w:rsid w:val="00F526F9"/>
    <w:rsid w:val="00F56C0D"/>
    <w:rsid w:val="00F728FA"/>
    <w:rsid w:val="00F767C9"/>
    <w:rsid w:val="00F86ECC"/>
    <w:rsid w:val="00F90B3E"/>
    <w:rsid w:val="00F97A67"/>
    <w:rsid w:val="00FB4B24"/>
    <w:rsid w:val="00FB7659"/>
    <w:rsid w:val="00FD219D"/>
    <w:rsid w:val="00FD4FDE"/>
    <w:rsid w:val="00FD76DB"/>
    <w:rsid w:val="00FE5606"/>
    <w:rsid w:val="00FE59E2"/>
    <w:rsid w:val="00FF160C"/>
    <w:rsid w:val="00FF3AE6"/>
    <w:rsid w:val="00FF4E59"/>
    <w:rsid w:val="00FF5BE8"/>
    <w:rsid w:val="00FF6A0D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61E95C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B84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2626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2944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23</cp:revision>
  <cp:lastPrinted>2018-04-27T00:12:00Z</cp:lastPrinted>
  <dcterms:created xsi:type="dcterms:W3CDTF">2026-01-28T01:25:00Z</dcterms:created>
  <dcterms:modified xsi:type="dcterms:W3CDTF">2026-09-29T05:36:00Z</dcterms:modified>
</cp:coreProperties>
</file>